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B8D" w14:textId="3FCB46EB" w:rsidR="00A84486" w:rsidRPr="0065724C" w:rsidRDefault="00437A0D" w:rsidP="003862CB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1466421"/>
      <w:r>
        <w:rPr>
          <w:rFonts w:ascii="Times New Roman" w:hAnsi="Times New Roman"/>
          <w:b/>
          <w:sz w:val="20"/>
          <w:szCs w:val="20"/>
        </w:rPr>
        <w:t>Zał</w:t>
      </w:r>
      <w:r w:rsidR="00A84486" w:rsidRPr="0065724C">
        <w:rPr>
          <w:rFonts w:ascii="Times New Roman" w:hAnsi="Times New Roman"/>
          <w:b/>
          <w:sz w:val="20"/>
          <w:szCs w:val="20"/>
        </w:rPr>
        <w:t>ącznik nr 1 do zapytania ofertowego</w:t>
      </w:r>
    </w:p>
    <w:p w14:paraId="220E1E15" w14:textId="315F0721" w:rsidR="00A84486" w:rsidRDefault="00A84486" w:rsidP="003862C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437A0D">
        <w:rPr>
          <w:rFonts w:ascii="Times New Roman" w:hAnsi="Times New Roman"/>
          <w:b/>
          <w:sz w:val="20"/>
          <w:szCs w:val="20"/>
        </w:rPr>
        <w:t xml:space="preserve">olejów, smarów i płynów eksploatacyjnych </w:t>
      </w:r>
      <w:r w:rsidR="0041469C">
        <w:rPr>
          <w:rFonts w:ascii="Times New Roman" w:hAnsi="Times New Roman"/>
          <w:b/>
          <w:sz w:val="20"/>
          <w:szCs w:val="20"/>
        </w:rPr>
        <w:t xml:space="preserve">z dnia </w:t>
      </w:r>
      <w:r w:rsidR="00437A0D">
        <w:rPr>
          <w:rFonts w:ascii="Times New Roman" w:hAnsi="Times New Roman"/>
          <w:b/>
          <w:sz w:val="20"/>
          <w:szCs w:val="20"/>
        </w:rPr>
        <w:t>2</w:t>
      </w:r>
      <w:r w:rsidR="00F95FAE">
        <w:rPr>
          <w:rFonts w:ascii="Times New Roman" w:hAnsi="Times New Roman"/>
          <w:b/>
          <w:sz w:val="20"/>
          <w:szCs w:val="20"/>
        </w:rPr>
        <w:t>8</w:t>
      </w:r>
      <w:r w:rsidR="00437A0D">
        <w:rPr>
          <w:rFonts w:ascii="Times New Roman" w:hAnsi="Times New Roman"/>
          <w:b/>
          <w:sz w:val="20"/>
          <w:szCs w:val="20"/>
        </w:rPr>
        <w:t>.02</w:t>
      </w:r>
      <w:r w:rsidRPr="0065724C">
        <w:rPr>
          <w:rFonts w:ascii="Times New Roman" w:hAnsi="Times New Roman"/>
          <w:b/>
          <w:sz w:val="20"/>
          <w:szCs w:val="20"/>
        </w:rPr>
        <w:t>.202</w:t>
      </w:r>
      <w:r w:rsidR="001B2CD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12A4C567" w14:textId="5B2B3789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5B59E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58546E3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FD6029" w14:textId="77777777" w:rsidR="00A84486" w:rsidRPr="00BD257D" w:rsidRDefault="00A84486" w:rsidP="00A84486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75EDBBC" w14:textId="77777777" w:rsidR="00A84486" w:rsidRDefault="00A84486" w:rsidP="00A84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1D20A925" w14:textId="77777777" w:rsidR="00A84486" w:rsidRPr="00C96EBC" w:rsidRDefault="0093091D" w:rsidP="00A84486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A84486">
        <w:rPr>
          <w:rFonts w:ascii="Times New Roman" w:hAnsi="Times New Roman"/>
          <w:sz w:val="18"/>
          <w:szCs w:val="24"/>
        </w:rPr>
        <w:t xml:space="preserve">miejscowość </w:t>
      </w:r>
      <w:r w:rsidR="00A84486">
        <w:rPr>
          <w:rFonts w:ascii="Times New Roman" w:hAnsi="Times New Roman"/>
          <w:sz w:val="18"/>
          <w:szCs w:val="24"/>
        </w:rPr>
        <w:tab/>
      </w:r>
      <w:r w:rsidR="00A84486">
        <w:rPr>
          <w:rFonts w:ascii="Times New Roman" w:hAnsi="Times New Roman"/>
          <w:sz w:val="18"/>
          <w:szCs w:val="24"/>
        </w:rPr>
        <w:tab/>
        <w:t xml:space="preserve">     </w:t>
      </w:r>
      <w:r w:rsidR="00A84486" w:rsidRPr="00C96EBC">
        <w:rPr>
          <w:rFonts w:ascii="Times New Roman" w:hAnsi="Times New Roman"/>
          <w:sz w:val="18"/>
          <w:szCs w:val="24"/>
        </w:rPr>
        <w:t>data</w:t>
      </w:r>
    </w:p>
    <w:p w14:paraId="0905AEDC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A11ED29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5CC4236C" w14:textId="77777777" w:rsidR="00A84486" w:rsidRPr="0065724C" w:rsidRDefault="00A84486" w:rsidP="00A844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8FC4CB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17E709E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AB32D59" w14:textId="77777777" w:rsidR="00A84486" w:rsidRPr="009F7B10" w:rsidRDefault="00A84486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53C32B46" w14:textId="70F775BD" w:rsidR="00300C01" w:rsidRDefault="00A84486" w:rsidP="00B042D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</w:t>
      </w:r>
      <w:r w:rsidR="00F311A9">
        <w:rPr>
          <w:rFonts w:ascii="Times New Roman" w:hAnsi="Times New Roman"/>
        </w:rPr>
        <w:t>ę</w:t>
      </w:r>
      <w:r w:rsidRPr="009F7B10">
        <w:rPr>
          <w:rFonts w:ascii="Times New Roman" w:hAnsi="Times New Roman"/>
        </w:rPr>
        <w:t xml:space="preserve"> </w:t>
      </w:r>
      <w:bookmarkStart w:id="1" w:name="_Hlk191466843"/>
      <w:r w:rsidR="00300C01" w:rsidRPr="00300C01">
        <w:rPr>
          <w:rFonts w:ascii="Times New Roman" w:hAnsi="Times New Roman"/>
          <w:sz w:val="24"/>
          <w:szCs w:val="24"/>
        </w:rPr>
        <w:t xml:space="preserve">olejów, smarów i płynów eksploatacyjnych do sprzętu transportowego </w:t>
      </w:r>
    </w:p>
    <w:p w14:paraId="36DF81E7" w14:textId="1E238572" w:rsidR="00383317" w:rsidRPr="00300C01" w:rsidRDefault="00300C01" w:rsidP="00B042D7">
      <w:pPr>
        <w:spacing w:line="240" w:lineRule="auto"/>
        <w:contextualSpacing/>
        <w:jc w:val="center"/>
        <w:rPr>
          <w:rFonts w:ascii="Times New Roman" w:hAnsi="Times New Roman"/>
        </w:rPr>
      </w:pPr>
      <w:r w:rsidRPr="00300C01">
        <w:rPr>
          <w:rFonts w:ascii="Times New Roman" w:hAnsi="Times New Roman"/>
          <w:sz w:val="24"/>
          <w:szCs w:val="24"/>
        </w:rPr>
        <w:t xml:space="preserve">– wyprodukowanych nie wcześniej niż w </w:t>
      </w:r>
      <w:r w:rsidRPr="00300C01">
        <w:rPr>
          <w:rFonts w:ascii="Times New Roman" w:hAnsi="Times New Roman"/>
          <w:color w:val="000000"/>
          <w:sz w:val="24"/>
          <w:szCs w:val="24"/>
        </w:rPr>
        <w:t>2024</w:t>
      </w:r>
      <w:r w:rsidRPr="00300C01">
        <w:rPr>
          <w:rFonts w:ascii="Times New Roman" w:hAnsi="Times New Roman"/>
          <w:sz w:val="24"/>
          <w:szCs w:val="24"/>
        </w:rPr>
        <w:t xml:space="preserve"> roku</w:t>
      </w:r>
      <w:bookmarkEnd w:id="1"/>
    </w:p>
    <w:p w14:paraId="37875B34" w14:textId="77777777" w:rsidR="00A84486" w:rsidRPr="009F7B10" w:rsidRDefault="00A84486" w:rsidP="00A84486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14:paraId="5EC29D06" w14:textId="77777777" w:rsidR="00A84486" w:rsidRPr="007022E9" w:rsidRDefault="00A84486" w:rsidP="00A84486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709"/>
        <w:gridCol w:w="1276"/>
        <w:gridCol w:w="709"/>
        <w:gridCol w:w="1275"/>
        <w:gridCol w:w="1134"/>
        <w:gridCol w:w="1134"/>
      </w:tblGrid>
      <w:tr w:rsidR="00314A60" w:rsidRPr="0065724C" w14:paraId="3A3ACAD8" w14:textId="77777777" w:rsidTr="00F95FAE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6B0EE5CA" w14:textId="77777777" w:rsidR="00314A60" w:rsidRPr="0065724C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59264D4" w14:textId="77777777" w:rsidR="00314A60" w:rsidRPr="00A542B5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2E8F7" w14:textId="77777777" w:rsidR="00314A60" w:rsidRPr="0065724C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01E4D" w14:textId="77777777" w:rsidR="00314A60" w:rsidRPr="00D92630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75041" w14:textId="77777777" w:rsidR="00314A60" w:rsidRPr="00D92630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C0EB71C" w14:textId="77777777" w:rsidR="00314A60" w:rsidRPr="00D92630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3A3C9" w14:textId="001E05CA" w:rsidR="00314A60" w:rsidRPr="00D92630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Cena jednostkowa</w:t>
            </w:r>
            <w:r w:rsidR="00CB1608" w:rsidRPr="00D92630">
              <w:rPr>
                <w:rFonts w:ascii="Times New Roman" w:hAnsi="Times New Roman"/>
                <w:b/>
                <w:sz w:val="18"/>
                <w:szCs w:val="20"/>
              </w:rPr>
              <w:t>/</w:t>
            </w: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 xml:space="preserve">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F1E1A" w14:textId="77777777" w:rsidR="00314A60" w:rsidRPr="00D92630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63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3B329B3F" w14:textId="77777777" w:rsidR="00314A60" w:rsidRPr="00D92630" w:rsidRDefault="00314A60" w:rsidP="0031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D9263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D9263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1F7A8486" w14:textId="77777777" w:rsidR="00314A60" w:rsidRPr="00D92630" w:rsidRDefault="00314A60" w:rsidP="00314A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D9263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F311A9" w:rsidRPr="0065724C" w14:paraId="0594F634" w14:textId="77777777" w:rsidTr="00F95FAE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332F1527" w14:textId="61CE1414" w:rsidR="00F311A9" w:rsidRPr="0065724C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14:paraId="1A7A5C32" w14:textId="4FFE73FC" w:rsidR="00F311A9" w:rsidRDefault="00F311A9" w:rsidP="008D08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SILNIKOWY SYNTETYCZNY MOBIL </w:t>
            </w:r>
            <w:r w:rsidR="00F95FAE">
              <w:rPr>
                <w:rFonts w:ascii="Times New Roman" w:hAnsi="Times New Roman"/>
                <w:sz w:val="20"/>
                <w:szCs w:val="20"/>
              </w:rPr>
              <w:t>SUPER 3000 FORMUŁA 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0W/20 </w:t>
            </w:r>
          </w:p>
          <w:p w14:paraId="304B3EDA" w14:textId="5D12B1E0" w:rsidR="00F311A9" w:rsidRDefault="00F311A9" w:rsidP="008D08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4 lub 5 litrów</w:t>
            </w:r>
          </w:p>
        </w:tc>
        <w:tc>
          <w:tcPr>
            <w:tcW w:w="709" w:type="dxa"/>
            <w:vAlign w:val="center"/>
          </w:tcPr>
          <w:p w14:paraId="18BE6AEA" w14:textId="77777777" w:rsidR="00F311A9" w:rsidRDefault="00F311A9" w:rsidP="008D08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14:paraId="51B70830" w14:textId="41DF9455" w:rsidR="00F311A9" w:rsidRDefault="00F311A9" w:rsidP="008D08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EEDA" w14:textId="77777777" w:rsidR="00F311A9" w:rsidRPr="00300C01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52419" w14:textId="77777777" w:rsidR="00F311A9" w:rsidRPr="00300C01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769325" w14:textId="77777777" w:rsidR="00F311A9" w:rsidRPr="00300C01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7D7E5" w14:textId="77777777" w:rsidR="00F311A9" w:rsidRPr="00300C01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243EE" w14:textId="77777777" w:rsidR="00F311A9" w:rsidRPr="00300C01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A60" w:rsidRPr="0065724C" w14:paraId="7A7B87E5" w14:textId="77777777" w:rsidTr="00F95FAE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7C8482DA" w14:textId="53B43566" w:rsidR="00314A60" w:rsidRPr="0065724C" w:rsidRDefault="00F311A9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1" w:type="dxa"/>
            <w:vAlign w:val="center"/>
          </w:tcPr>
          <w:p w14:paraId="21E9021D" w14:textId="77777777" w:rsidR="00CB169E" w:rsidRDefault="00300C01" w:rsidP="00CB16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SILNIKOWY SYNTETYCZNY </w:t>
            </w:r>
            <w:r w:rsidR="00D92630">
              <w:rPr>
                <w:rFonts w:ascii="Times New Roman" w:hAnsi="Times New Roman"/>
                <w:sz w:val="20"/>
                <w:szCs w:val="20"/>
              </w:rPr>
              <w:t xml:space="preserve">GULF </w:t>
            </w:r>
            <w:r w:rsidR="0044366E">
              <w:rPr>
                <w:rFonts w:ascii="Times New Roman" w:hAnsi="Times New Roman"/>
                <w:sz w:val="20"/>
                <w:szCs w:val="20"/>
              </w:rPr>
              <w:t xml:space="preserve">FORMUŁA LEF </w:t>
            </w:r>
            <w:r>
              <w:rPr>
                <w:rFonts w:ascii="Times New Roman" w:hAnsi="Times New Roman"/>
                <w:sz w:val="20"/>
                <w:szCs w:val="20"/>
              </w:rPr>
              <w:t>0W/30</w:t>
            </w:r>
            <w:r w:rsidR="00F31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9CE2DB" w14:textId="0CF4AEF7" w:rsidR="00D92630" w:rsidRPr="00300C01" w:rsidRDefault="00D92630" w:rsidP="00CB16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4 lub 5 litrów</w:t>
            </w:r>
          </w:p>
        </w:tc>
        <w:tc>
          <w:tcPr>
            <w:tcW w:w="709" w:type="dxa"/>
            <w:vAlign w:val="center"/>
          </w:tcPr>
          <w:p w14:paraId="57B79033" w14:textId="169BB678" w:rsidR="00314A60" w:rsidRPr="00300C01" w:rsidRDefault="00D92630" w:rsidP="008D08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3C78D" w14:textId="77777777" w:rsidR="00314A60" w:rsidRPr="00300C01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B4097" w14:textId="77777777" w:rsidR="00314A60" w:rsidRPr="00300C01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D9CEEC" w14:textId="77777777" w:rsidR="00314A60" w:rsidRPr="00300C01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42D6A" w14:textId="77777777" w:rsidR="00314A60" w:rsidRPr="00300C01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F3B1C" w14:textId="77777777" w:rsidR="00314A60" w:rsidRPr="00300C01" w:rsidRDefault="00314A60" w:rsidP="008D0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1A9" w:rsidRPr="0065724C" w14:paraId="46F74E41" w14:textId="77777777" w:rsidTr="00F95FAE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14:paraId="19261B2C" w14:textId="28E13553" w:rsidR="00F311A9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1" w:type="dxa"/>
            <w:vAlign w:val="center"/>
          </w:tcPr>
          <w:p w14:paraId="62C78692" w14:textId="77777777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TOYOTA 5W/30 PFE C2</w:t>
            </w:r>
          </w:p>
          <w:p w14:paraId="1B826B94" w14:textId="77777777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katalogowy: 08880-83389</w:t>
            </w:r>
          </w:p>
          <w:p w14:paraId="65ED2998" w14:textId="7565CCC0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5 litrów</w:t>
            </w:r>
          </w:p>
        </w:tc>
        <w:tc>
          <w:tcPr>
            <w:tcW w:w="709" w:type="dxa"/>
            <w:vAlign w:val="center"/>
          </w:tcPr>
          <w:p w14:paraId="5D6CE699" w14:textId="77777777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14:paraId="5661986A" w14:textId="35D7575F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0FF6F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438DE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3653B9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6A717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507C2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1A9" w:rsidRPr="0065724C" w14:paraId="39F757A7" w14:textId="77777777" w:rsidTr="00F95FAE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14:paraId="70195D84" w14:textId="2BB61ECF" w:rsidR="00F311A9" w:rsidRPr="0065724C" w:rsidRDefault="00FB2441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11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1" w:type="dxa"/>
            <w:vAlign w:val="center"/>
          </w:tcPr>
          <w:p w14:paraId="3B558C59" w14:textId="4F3E5A42" w:rsidR="00F311A9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MOBIL 1 5W/50 FS X1</w:t>
            </w:r>
          </w:p>
          <w:p w14:paraId="18257E93" w14:textId="609815D3" w:rsidR="00F311A9" w:rsidRPr="00300C01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opakowaniach 4 lub 5 litrów</w:t>
            </w:r>
          </w:p>
        </w:tc>
        <w:tc>
          <w:tcPr>
            <w:tcW w:w="709" w:type="dxa"/>
            <w:vAlign w:val="center"/>
          </w:tcPr>
          <w:p w14:paraId="71759D59" w14:textId="005EA263" w:rsidR="00F311A9" w:rsidRPr="00300C01" w:rsidRDefault="00F311A9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5844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10922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E854CB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99163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B7228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1A9" w:rsidRPr="0065724C" w14:paraId="6211B352" w14:textId="77777777" w:rsidTr="00F95FAE">
        <w:trPr>
          <w:trHeight w:val="558"/>
        </w:trPr>
        <w:tc>
          <w:tcPr>
            <w:tcW w:w="548" w:type="dxa"/>
            <w:shd w:val="clear" w:color="auto" w:fill="auto"/>
            <w:vAlign w:val="center"/>
          </w:tcPr>
          <w:p w14:paraId="60EA6374" w14:textId="21D7C95D" w:rsidR="00F311A9" w:rsidRPr="0065724C" w:rsidRDefault="00FB2441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11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1" w:type="dxa"/>
            <w:vAlign w:val="center"/>
          </w:tcPr>
          <w:p w14:paraId="0CA3255B" w14:textId="3F78269D" w:rsidR="00F311A9" w:rsidRDefault="00FB2441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SMAR DO KOS </w:t>
            </w:r>
            <w:r w:rsidR="00C248DD">
              <w:rPr>
                <w:rFonts w:ascii="Times New Roman" w:hAnsi="Times New Roman"/>
                <w:sz w:val="20"/>
                <w:szCs w:val="20"/>
              </w:rPr>
              <w:t>MECHANICZNYCH STIHL SUPERLUB FE 80G</w:t>
            </w:r>
          </w:p>
          <w:p w14:paraId="1AF6456A" w14:textId="58A9A37F" w:rsidR="00C248DD" w:rsidRPr="00300C01" w:rsidRDefault="00C248DD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katalogowy: 07811201117</w:t>
            </w:r>
          </w:p>
        </w:tc>
        <w:tc>
          <w:tcPr>
            <w:tcW w:w="709" w:type="dxa"/>
            <w:vAlign w:val="center"/>
          </w:tcPr>
          <w:p w14:paraId="74D1B90A" w14:textId="3F5A7FE5" w:rsidR="00F311A9" w:rsidRPr="00300C01" w:rsidRDefault="00C248DD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opakowań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4A40D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66476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48BF42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E3041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DE909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1A9" w:rsidRPr="0065724C" w14:paraId="6A6B1E13" w14:textId="77777777" w:rsidTr="00F95FAE">
        <w:trPr>
          <w:trHeight w:val="558"/>
        </w:trPr>
        <w:tc>
          <w:tcPr>
            <w:tcW w:w="548" w:type="dxa"/>
            <w:shd w:val="clear" w:color="auto" w:fill="auto"/>
            <w:vAlign w:val="center"/>
          </w:tcPr>
          <w:p w14:paraId="18643A14" w14:textId="58030FFD" w:rsidR="00F311A9" w:rsidRDefault="00FB2441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311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1" w:type="dxa"/>
            <w:vAlign w:val="center"/>
          </w:tcPr>
          <w:p w14:paraId="5B65C60F" w14:textId="1DD123F1" w:rsidR="00F311A9" w:rsidRDefault="00FB2441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DO CHŁODNIC G12+</w:t>
            </w:r>
            <w:r w:rsidR="00C248DD">
              <w:rPr>
                <w:rFonts w:ascii="Times New Roman" w:hAnsi="Times New Roman"/>
                <w:sz w:val="20"/>
                <w:szCs w:val="20"/>
              </w:rPr>
              <w:t xml:space="preserve"> do -35C</w:t>
            </w:r>
          </w:p>
          <w:p w14:paraId="5814D72C" w14:textId="61B657B4" w:rsidR="00FB2441" w:rsidRPr="00300C01" w:rsidRDefault="00FB2441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opakowaniu 200 litrów</w:t>
            </w:r>
            <w:r w:rsidR="00C248DD">
              <w:rPr>
                <w:rFonts w:ascii="Times New Roman" w:hAnsi="Times New Roman"/>
                <w:sz w:val="20"/>
                <w:szCs w:val="20"/>
              </w:rPr>
              <w:t xml:space="preserve"> (beczka)</w:t>
            </w:r>
          </w:p>
        </w:tc>
        <w:tc>
          <w:tcPr>
            <w:tcW w:w="709" w:type="dxa"/>
            <w:vAlign w:val="center"/>
          </w:tcPr>
          <w:p w14:paraId="328F9EE2" w14:textId="1A9A212C" w:rsidR="00F311A9" w:rsidRPr="00300C01" w:rsidRDefault="008C7D73" w:rsidP="00F311A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F0D28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389532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05497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9EBE3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B44CD" w14:textId="77777777" w:rsidR="00F311A9" w:rsidRPr="00300C0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1A9" w:rsidRPr="006E11E1" w14:paraId="4E601DA1" w14:textId="77777777" w:rsidTr="00314A60">
        <w:trPr>
          <w:trHeight w:val="512"/>
        </w:trPr>
        <w:tc>
          <w:tcPr>
            <w:tcW w:w="7938" w:type="dxa"/>
            <w:gridSpan w:val="6"/>
            <w:shd w:val="clear" w:color="auto" w:fill="auto"/>
            <w:vAlign w:val="center"/>
          </w:tcPr>
          <w:p w14:paraId="5C193258" w14:textId="77777777" w:rsidR="00F311A9" w:rsidRPr="006E11E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D46D7" w14:textId="77777777" w:rsidR="00F311A9" w:rsidRPr="006E11E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B837D07" w14:textId="77777777" w:rsidR="00F311A9" w:rsidRPr="006E11E1" w:rsidRDefault="00F311A9" w:rsidP="00F3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585D8A25" w14:textId="77777777" w:rsidR="00A84486" w:rsidRPr="007022E9" w:rsidRDefault="00A84486" w:rsidP="00A84486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14:paraId="1789936C" w14:textId="77777777" w:rsidR="00D64E7E" w:rsidRDefault="00D64E7E" w:rsidP="00A8448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13E951E1" w14:textId="39548FB8" w:rsidR="00A84486" w:rsidRPr="00FB2441" w:rsidRDefault="00A84486" w:rsidP="00492CFB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Termin realizacji zamówienia</w:t>
      </w:r>
      <w:r w:rsidR="00314A60" w:rsidRPr="006E11E1">
        <w:rPr>
          <w:rFonts w:ascii="Times New Roman" w:hAnsi="Times New Roman"/>
          <w:sz w:val="24"/>
          <w:szCs w:val="20"/>
        </w:rPr>
        <w:t xml:space="preserve"> </w:t>
      </w:r>
      <w:r w:rsidR="00314A60" w:rsidRPr="00FB2441">
        <w:rPr>
          <w:rFonts w:ascii="Times New Roman" w:hAnsi="Times New Roman"/>
          <w:sz w:val="24"/>
          <w:szCs w:val="20"/>
        </w:rPr>
        <w:t>od dnia otrzymania zamówienia/podpisania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 w:rsidR="00314A60" w:rsidRPr="006E11E1">
        <w:rPr>
          <w:rFonts w:ascii="Times New Roman" w:hAnsi="Times New Roman"/>
          <w:sz w:val="24"/>
          <w:szCs w:val="20"/>
        </w:rPr>
        <w:t xml:space="preserve">__________________ </w:t>
      </w: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 w:rsidR="00314A60" w:rsidRPr="00FB2441">
        <w:rPr>
          <w:rFonts w:ascii="Times New Roman" w:hAnsi="Times New Roman"/>
          <w:sz w:val="24"/>
          <w:szCs w:val="20"/>
        </w:rPr>
        <w:t>_________________________________________</w:t>
      </w:r>
    </w:p>
    <w:p w14:paraId="7C1A56FD" w14:textId="02C1DD8B" w:rsidR="002674B2" w:rsidRPr="00FB2441" w:rsidRDefault="002674B2" w:rsidP="00492CFB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FB2441">
        <w:rPr>
          <w:rFonts w:ascii="Times New Roman" w:hAnsi="Times New Roman"/>
          <w:sz w:val="24"/>
          <w:szCs w:val="20"/>
        </w:rPr>
        <w:t>Udzielona gwarancja:………miesięcy</w:t>
      </w:r>
    </w:p>
    <w:p w14:paraId="78F6EEB0" w14:textId="77777777" w:rsidR="00A84486" w:rsidRPr="006E11E1" w:rsidRDefault="00A84486" w:rsidP="00492CFB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342FE0DB" w14:textId="77777777" w:rsidR="00A84486" w:rsidRDefault="00A84486" w:rsidP="00A84486">
      <w:pPr>
        <w:spacing w:after="0" w:line="240" w:lineRule="auto"/>
        <w:rPr>
          <w:rFonts w:ascii="Times New Roman" w:hAnsi="Times New Roman"/>
          <w:szCs w:val="20"/>
        </w:rPr>
      </w:pPr>
    </w:p>
    <w:p w14:paraId="1E422B15" w14:textId="77777777" w:rsidR="00D64E7E" w:rsidRDefault="00D64E7E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6B7B8C42" w14:textId="77777777" w:rsidR="00492CFB" w:rsidRDefault="00492CFB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DC0B2B0" w14:textId="77777777" w:rsidR="00492CFB" w:rsidRDefault="00492CFB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64940DBC" w14:textId="77777777" w:rsidR="00D64E7E" w:rsidRDefault="00D64E7E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EDFD29F" w14:textId="77777777" w:rsidR="00A84486" w:rsidRPr="0065724C" w:rsidRDefault="00A84486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0B9FD1C4" w14:textId="77777777" w:rsidR="00D64E7E" w:rsidRPr="0093091D" w:rsidRDefault="00A84486" w:rsidP="0093091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0D3F01EE" w14:textId="77777777" w:rsidR="00D64E7E" w:rsidRDefault="00D64E7E" w:rsidP="00A84486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539C401" w14:textId="77777777" w:rsidR="00D64E7E" w:rsidRDefault="00D64E7E" w:rsidP="00A84486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bookmarkEnd w:id="0"/>
    <w:p w14:paraId="54212B36" w14:textId="77777777" w:rsidR="00C11CFC" w:rsidRDefault="00C11CFC" w:rsidP="00A84486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11CFC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E14E9"/>
    <w:rsid w:val="000E500A"/>
    <w:rsid w:val="000F0F5A"/>
    <w:rsid w:val="000F1114"/>
    <w:rsid w:val="000F30A1"/>
    <w:rsid w:val="00123410"/>
    <w:rsid w:val="00141F53"/>
    <w:rsid w:val="00153B02"/>
    <w:rsid w:val="001566A0"/>
    <w:rsid w:val="00170B14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74B2"/>
    <w:rsid w:val="00282D53"/>
    <w:rsid w:val="00283B46"/>
    <w:rsid w:val="002905E6"/>
    <w:rsid w:val="0029068C"/>
    <w:rsid w:val="002A2FFD"/>
    <w:rsid w:val="002E4684"/>
    <w:rsid w:val="00300C01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6DD8"/>
    <w:rsid w:val="004061CB"/>
    <w:rsid w:val="0041469C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74DC"/>
    <w:rsid w:val="0058314B"/>
    <w:rsid w:val="005D02C3"/>
    <w:rsid w:val="00601210"/>
    <w:rsid w:val="0061446D"/>
    <w:rsid w:val="00620761"/>
    <w:rsid w:val="00636E57"/>
    <w:rsid w:val="00652D12"/>
    <w:rsid w:val="00681A9B"/>
    <w:rsid w:val="0068665F"/>
    <w:rsid w:val="006931A3"/>
    <w:rsid w:val="0069470F"/>
    <w:rsid w:val="00697325"/>
    <w:rsid w:val="00697635"/>
    <w:rsid w:val="006E11E1"/>
    <w:rsid w:val="00700981"/>
    <w:rsid w:val="00721F82"/>
    <w:rsid w:val="00722061"/>
    <w:rsid w:val="00776CB8"/>
    <w:rsid w:val="00785AC5"/>
    <w:rsid w:val="00786739"/>
    <w:rsid w:val="007B562A"/>
    <w:rsid w:val="007B5E05"/>
    <w:rsid w:val="007C0262"/>
    <w:rsid w:val="00815E8E"/>
    <w:rsid w:val="00831266"/>
    <w:rsid w:val="00847D25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84486"/>
    <w:rsid w:val="00AA2A19"/>
    <w:rsid w:val="00AB3012"/>
    <w:rsid w:val="00AB64F6"/>
    <w:rsid w:val="00B042D7"/>
    <w:rsid w:val="00B220D2"/>
    <w:rsid w:val="00B22CEC"/>
    <w:rsid w:val="00B367AC"/>
    <w:rsid w:val="00B405E1"/>
    <w:rsid w:val="00B53FA9"/>
    <w:rsid w:val="00BA786E"/>
    <w:rsid w:val="00C11CFC"/>
    <w:rsid w:val="00C248DD"/>
    <w:rsid w:val="00C75B30"/>
    <w:rsid w:val="00CA67E7"/>
    <w:rsid w:val="00CB1608"/>
    <w:rsid w:val="00CB169E"/>
    <w:rsid w:val="00CD4244"/>
    <w:rsid w:val="00CE4422"/>
    <w:rsid w:val="00D20E03"/>
    <w:rsid w:val="00D275BA"/>
    <w:rsid w:val="00D40B30"/>
    <w:rsid w:val="00D47298"/>
    <w:rsid w:val="00D5068D"/>
    <w:rsid w:val="00D52D16"/>
    <w:rsid w:val="00D53D7C"/>
    <w:rsid w:val="00D646DD"/>
    <w:rsid w:val="00D64E7E"/>
    <w:rsid w:val="00D76E0F"/>
    <w:rsid w:val="00D92630"/>
    <w:rsid w:val="00D9368A"/>
    <w:rsid w:val="00D94488"/>
    <w:rsid w:val="00DD0D5B"/>
    <w:rsid w:val="00DF1584"/>
    <w:rsid w:val="00E150F5"/>
    <w:rsid w:val="00E7198D"/>
    <w:rsid w:val="00E76FAD"/>
    <w:rsid w:val="00EB0B02"/>
    <w:rsid w:val="00ED0082"/>
    <w:rsid w:val="00EE0FA5"/>
    <w:rsid w:val="00EE30AB"/>
    <w:rsid w:val="00EF3CCC"/>
    <w:rsid w:val="00F311A9"/>
    <w:rsid w:val="00F464B7"/>
    <w:rsid w:val="00F63947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9</cp:revision>
  <cp:lastPrinted>2024-11-12T11:59:00Z</cp:lastPrinted>
  <dcterms:created xsi:type="dcterms:W3CDTF">2025-02-26T12:13:00Z</dcterms:created>
  <dcterms:modified xsi:type="dcterms:W3CDTF">2025-02-28T08:42:00Z</dcterms:modified>
</cp:coreProperties>
</file>